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A6AAA8" w14:textId="631D4247" w:rsidR="0068788F" w:rsidRDefault="006D74AD" w:rsidP="006D74AD">
      <w:pPr>
        <w:pStyle w:val="Heading1"/>
        <w:jc w:val="center"/>
      </w:pPr>
      <w:bookmarkStart w:id="0" w:name="_GoBack"/>
      <w:bookmarkEnd w:id="0"/>
      <w:r>
        <w:t>Virtual Urgent Care – Patient MyChart Scheduling</w:t>
      </w:r>
    </w:p>
    <w:p w14:paraId="74849227" w14:textId="1E416A10" w:rsidR="006D74AD" w:rsidRPr="006D74AD" w:rsidRDefault="006D74AD" w:rsidP="006D74AD">
      <w:r>
        <w:t>Choose Virtual Urgent Care from the top or sidebar navigation</w:t>
      </w:r>
    </w:p>
    <w:p w14:paraId="1880BBA3" w14:textId="54E9764C" w:rsidR="006D74AD" w:rsidRDefault="006D74AD" w:rsidP="006D74AD">
      <w:r w:rsidRPr="006D74AD">
        <w:rPr>
          <w:noProof/>
        </w:rPr>
        <w:drawing>
          <wp:inline distT="0" distB="0" distL="0" distR="0" wp14:anchorId="327B4A12" wp14:editId="55276367">
            <wp:extent cx="6858000" cy="42170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148F" w14:textId="579B46BE" w:rsidR="006D74AD" w:rsidRPr="006D74AD" w:rsidRDefault="006D74AD" w:rsidP="006D74AD">
      <w:r>
        <w:t>Confirm your location</w:t>
      </w:r>
    </w:p>
    <w:p w14:paraId="2E002321" w14:textId="4E8E9C43" w:rsidR="006D74AD" w:rsidRDefault="006D74AD" w:rsidP="006D74AD">
      <w:r w:rsidRPr="006D74AD">
        <w:rPr>
          <w:noProof/>
        </w:rPr>
        <w:drawing>
          <wp:inline distT="0" distB="0" distL="0" distR="0" wp14:anchorId="2A633E3D" wp14:editId="34D0E55E">
            <wp:extent cx="6858000" cy="3318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D95DF" w14:textId="77777777" w:rsidR="006D74AD" w:rsidRDefault="006D74AD" w:rsidP="006D74AD"/>
    <w:p w14:paraId="2FC3FE67" w14:textId="1C06CCC3" w:rsidR="006D74AD" w:rsidRDefault="006D74AD" w:rsidP="006D74AD">
      <w:r>
        <w:t>Select the reason for visit (What brings you here today?)</w:t>
      </w:r>
    </w:p>
    <w:p w14:paraId="7D8662CB" w14:textId="285A6AE8" w:rsidR="006D74AD" w:rsidRDefault="006D74AD" w:rsidP="006D74AD">
      <w:r w:rsidRPr="006D74AD">
        <w:rPr>
          <w:noProof/>
        </w:rPr>
        <w:drawing>
          <wp:inline distT="0" distB="0" distL="0" distR="0" wp14:anchorId="2D131D0A" wp14:editId="20DF9938">
            <wp:extent cx="6858000" cy="4184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7539" w14:textId="710CBBF5" w:rsidR="006D74AD" w:rsidRDefault="00E04EAA" w:rsidP="006D74AD">
      <w:r>
        <w:t>Patient is presented with connection test info/details on the video visit</w:t>
      </w:r>
    </w:p>
    <w:p w14:paraId="202AEA4A" w14:textId="342FBC93" w:rsidR="006D74AD" w:rsidRDefault="006D74AD" w:rsidP="006D74AD">
      <w:r w:rsidRPr="006D74AD">
        <w:rPr>
          <w:noProof/>
        </w:rPr>
        <w:drawing>
          <wp:inline distT="0" distB="0" distL="0" distR="0" wp14:anchorId="23B576CF" wp14:editId="12ED49AA">
            <wp:extent cx="6858000" cy="3467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BA8C5" w14:textId="77777777" w:rsidR="006D74AD" w:rsidRDefault="006D74AD" w:rsidP="006D74AD"/>
    <w:p w14:paraId="562ED78A" w14:textId="77777777" w:rsidR="00E04EAA" w:rsidRDefault="00E04EAA" w:rsidP="006D74AD"/>
    <w:p w14:paraId="1AFFC435" w14:textId="47430C2F" w:rsidR="00E04EAA" w:rsidRDefault="00E04EAA" w:rsidP="006D74AD">
      <w:r>
        <w:t>Patient is presented with first available time slot OR they can click the More Times button</w:t>
      </w:r>
    </w:p>
    <w:p w14:paraId="266227A0" w14:textId="5E0FB0D5" w:rsidR="006D74AD" w:rsidRDefault="006D74AD" w:rsidP="006D74AD">
      <w:r w:rsidRPr="006D74AD">
        <w:rPr>
          <w:noProof/>
        </w:rPr>
        <w:drawing>
          <wp:inline distT="0" distB="0" distL="0" distR="0" wp14:anchorId="4B7438D1" wp14:editId="58DD9BCF">
            <wp:extent cx="6858000" cy="31349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DE363" w14:textId="62906CE6" w:rsidR="00E04EAA" w:rsidRDefault="00E04EAA" w:rsidP="006D74AD">
      <w:r>
        <w:t>If they click the More Times button, they can see available times for today and tomorrow</w:t>
      </w:r>
    </w:p>
    <w:p w14:paraId="06D32149" w14:textId="484A6EE7" w:rsidR="006D74AD" w:rsidRDefault="006D74AD" w:rsidP="006D74AD">
      <w:r w:rsidRPr="006D74AD">
        <w:rPr>
          <w:noProof/>
        </w:rPr>
        <w:drawing>
          <wp:inline distT="0" distB="0" distL="0" distR="0" wp14:anchorId="0DF0C027" wp14:editId="06250727">
            <wp:extent cx="6858000" cy="387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721B3" w14:textId="3704A320" w:rsidR="00E04EAA" w:rsidRDefault="00E04EAA" w:rsidP="006D74AD"/>
    <w:p w14:paraId="47F2C6F6" w14:textId="77777777" w:rsidR="00E04EAA" w:rsidRDefault="00E04EAA" w:rsidP="006D74AD"/>
    <w:p w14:paraId="4F1FCAB0" w14:textId="77777777" w:rsidR="00E04EAA" w:rsidRDefault="00E04EAA" w:rsidP="006D74AD"/>
    <w:p w14:paraId="18944491" w14:textId="77777777" w:rsidR="00E04EAA" w:rsidRDefault="00E04EAA" w:rsidP="006D74AD"/>
    <w:p w14:paraId="425B75B0" w14:textId="77777777" w:rsidR="00E04EAA" w:rsidRDefault="00E04EAA">
      <w:r>
        <w:br w:type="page"/>
      </w:r>
    </w:p>
    <w:p w14:paraId="2BE6B389" w14:textId="4C826B4E" w:rsidR="00E04EAA" w:rsidRDefault="00E04EAA" w:rsidP="006D74AD">
      <w:r>
        <w:lastRenderedPageBreak/>
        <w:t>Patient types in a note about what they are wanting to be seen for or any concerns</w:t>
      </w:r>
    </w:p>
    <w:p w14:paraId="2C96C294" w14:textId="279F78B6" w:rsidR="006D74AD" w:rsidRDefault="006D74AD" w:rsidP="006D74AD">
      <w:r w:rsidRPr="006D74AD">
        <w:rPr>
          <w:noProof/>
        </w:rPr>
        <w:drawing>
          <wp:inline distT="0" distB="0" distL="0" distR="0" wp14:anchorId="685472C9" wp14:editId="13BCC420">
            <wp:extent cx="6858000" cy="35471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C6C0" w14:textId="22AED898" w:rsidR="00E04EAA" w:rsidRDefault="00E04EAA" w:rsidP="006D74AD">
      <w:r>
        <w:t>Confirmation page where they should complete the eCheck-In process</w:t>
      </w:r>
      <w:r>
        <w:br/>
        <w:t>(note: Confirm just cancels any automated text messages that would be sent out)</w:t>
      </w:r>
    </w:p>
    <w:p w14:paraId="161D2E75" w14:textId="28B808A6" w:rsidR="006D74AD" w:rsidRPr="006D74AD" w:rsidRDefault="006D74AD" w:rsidP="006D74AD">
      <w:r w:rsidRPr="006D74AD">
        <w:rPr>
          <w:noProof/>
        </w:rPr>
        <w:lastRenderedPageBreak/>
        <w:drawing>
          <wp:inline distT="0" distB="0" distL="0" distR="0" wp14:anchorId="4727FA1E" wp14:editId="7A134B35">
            <wp:extent cx="6858000" cy="4467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4AD" w:rsidRPr="006D74AD" w:rsidSect="006D74A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535AE" w14:textId="77777777" w:rsidR="00E04EAA" w:rsidRDefault="00E04EAA" w:rsidP="00E04EAA">
      <w:pPr>
        <w:spacing w:after="0" w:line="240" w:lineRule="auto"/>
      </w:pPr>
      <w:r>
        <w:separator/>
      </w:r>
    </w:p>
  </w:endnote>
  <w:endnote w:type="continuationSeparator" w:id="0">
    <w:p w14:paraId="18AD044B" w14:textId="77777777" w:rsidR="00E04EAA" w:rsidRDefault="00E04EAA" w:rsidP="00E04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D21F3C" w14:textId="77777777" w:rsidR="00E04EAA" w:rsidRDefault="00E04EAA" w:rsidP="00E04EAA">
      <w:pPr>
        <w:spacing w:after="0" w:line="240" w:lineRule="auto"/>
      </w:pPr>
      <w:r>
        <w:separator/>
      </w:r>
    </w:p>
  </w:footnote>
  <w:footnote w:type="continuationSeparator" w:id="0">
    <w:p w14:paraId="56822B7E" w14:textId="77777777" w:rsidR="00E04EAA" w:rsidRDefault="00E04EAA" w:rsidP="00E04E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57B"/>
    <w:rsid w:val="002D3BBD"/>
    <w:rsid w:val="005E65C5"/>
    <w:rsid w:val="006D74AD"/>
    <w:rsid w:val="009558F6"/>
    <w:rsid w:val="009A2DA9"/>
    <w:rsid w:val="00E04EAA"/>
    <w:rsid w:val="00ED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D9E267"/>
  <w15:chartTrackingRefBased/>
  <w15:docId w15:val="{D7655DD5-F36D-4C9C-97D8-819FF05F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74A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74A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04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EAA"/>
  </w:style>
  <w:style w:type="paragraph" w:styleId="Footer">
    <w:name w:val="footer"/>
    <w:basedOn w:val="Normal"/>
    <w:link w:val="FooterChar"/>
    <w:uiPriority w:val="99"/>
    <w:unhideWhenUsed/>
    <w:rsid w:val="00E04E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E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104</Words>
  <Characters>597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Barnes, Timothy</dc:creator>
  <cp:keywords/>
  <dc:description/>
  <cp:lastModifiedBy>Borland, Rob</cp:lastModifiedBy>
  <cp:revision>2</cp:revision>
  <dcterms:created xsi:type="dcterms:W3CDTF">2020-09-01T23:02:00Z</dcterms:created>
  <dcterms:modified xsi:type="dcterms:W3CDTF">2020-09-01T23:02:00Z</dcterms:modified>
</cp:coreProperties>
</file>